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ascii="黑体" w:hAnsi="黑体" w:eastAsia="黑体"/>
          <w:b/>
          <w:bCs/>
          <w:sz w:val="44"/>
          <w:szCs w:val="44"/>
        </w:rPr>
        <w:t>报名登记表</w:t>
      </w:r>
    </w:p>
    <w:tbl>
      <w:tblPr>
        <w:tblStyle w:val="3"/>
        <w:tblW w:w="9675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870"/>
        <w:gridCol w:w="555"/>
        <w:gridCol w:w="1065"/>
        <w:gridCol w:w="1260"/>
        <w:gridCol w:w="1260"/>
        <w:gridCol w:w="18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手 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号 码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24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系及专业</w:t>
            </w:r>
          </w:p>
        </w:tc>
        <w:tc>
          <w:tcPr>
            <w:tcW w:w="3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2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84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现工作单位</w:t>
            </w:r>
          </w:p>
        </w:tc>
        <w:tc>
          <w:tcPr>
            <w:tcW w:w="783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1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8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  <w:bookmarkStart w:id="0" w:name="_GoBack"/>
            <w:bookmarkEnd w:id="0"/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  <w:p>
            <w:pPr>
              <w:tabs>
                <w:tab w:val="left" w:pos="1076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获</w:t>
            </w:r>
          </w:p>
          <w:p>
            <w:pPr>
              <w:snapToGrid w:val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奖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70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napToGrid w:val="0"/>
              <w:spacing w:line="36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4343C"/>
    <w:rsid w:val="062C5847"/>
    <w:rsid w:val="13D4343C"/>
    <w:rsid w:val="23162DBA"/>
    <w:rsid w:val="29E57E73"/>
    <w:rsid w:val="2E672CAE"/>
    <w:rsid w:val="3FDF7D74"/>
    <w:rsid w:val="403F410A"/>
    <w:rsid w:val="655F226E"/>
    <w:rsid w:val="67CF759D"/>
    <w:rsid w:val="70F077C9"/>
    <w:rsid w:val="7FDB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2022-12-07T03:37:00Z</dcterms:created>
  <dc:creator>办公室04</dc:creator>
  <cp:lastModifiedBy>办公室04</cp:lastModifiedBy>
  <dcterms:modified xsi:type="dcterms:W3CDTF">2022-12-07T03:41:45Z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1350A8640EDC4338A223C00161108139</vt:lpwstr>
  </property>
</Properties>
</file>